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D05E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04D6B8AE" wp14:editId="3C77916D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8382" w14:textId="7C50A2CD" w:rsidR="00D82680" w:rsidRPr="00B45FA8" w:rsidRDefault="00CF648B" w:rsidP="00D82680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 xml:space="preserve">Year </w:t>
      </w:r>
      <w:r w:rsidR="00AF614D">
        <w:rPr>
          <w:rFonts w:cs="Arial"/>
          <w:b/>
          <w:color w:val="C00000"/>
          <w:sz w:val="44"/>
          <w:u w:val="single"/>
        </w:rPr>
        <w:t>5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F028F2">
        <w:rPr>
          <w:rFonts w:cs="Arial"/>
          <w:b/>
          <w:color w:val="C00000"/>
          <w:sz w:val="44"/>
          <w:u w:val="single"/>
        </w:rPr>
        <w:t>–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AF614D">
        <w:rPr>
          <w:rFonts w:cs="Arial"/>
          <w:b/>
          <w:color w:val="C00000"/>
          <w:sz w:val="44"/>
          <w:u w:val="single"/>
        </w:rPr>
        <w:t>Autumn 1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14:paraId="78FD4474" w14:textId="4D47856A" w:rsidR="008143B2" w:rsidRPr="006C148D" w:rsidRDefault="00D82680" w:rsidP="006C148D">
      <w:pPr>
        <w:rPr>
          <w:rFonts w:ascii="Segoe UI" w:hAnsi="Segoe UI" w:cs="Segoe UI"/>
          <w:sz w:val="24"/>
          <w:szCs w:val="24"/>
        </w:rPr>
      </w:pPr>
      <w:r w:rsidRPr="002F6CB6">
        <w:rPr>
          <w:rFonts w:ascii="Segoe UI" w:hAnsi="Segoe UI" w:cs="Segoe UI"/>
          <w:sz w:val="24"/>
          <w:szCs w:val="24"/>
        </w:rPr>
        <w:t>Dear Parents/Carers,</w:t>
      </w:r>
    </w:p>
    <w:p w14:paraId="551FD6AA" w14:textId="34D5155F" w:rsidR="002F6CB6" w:rsidRDefault="0079114F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Welcome </w:t>
      </w:r>
      <w:r w:rsidR="00AF614D">
        <w:rPr>
          <w:rFonts w:ascii="Segoe UI" w:hAnsi="Segoe UI" w:cs="Segoe UI"/>
          <w:color w:val="201F1E"/>
          <w:shd w:val="clear" w:color="auto" w:fill="FFFFFF"/>
        </w:rPr>
        <w:t>to Year 5</w:t>
      </w:r>
      <w:r>
        <w:rPr>
          <w:rFonts w:ascii="Segoe UI" w:hAnsi="Segoe UI" w:cs="Segoe UI"/>
          <w:color w:val="201F1E"/>
          <w:shd w:val="clear" w:color="auto" w:fill="FFFFFF"/>
        </w:rPr>
        <w:t>!</w:t>
      </w:r>
      <w:r w:rsidR="00AF614D">
        <w:rPr>
          <w:rFonts w:ascii="Segoe UI" w:hAnsi="Segoe UI" w:cs="Segoe UI"/>
          <w:color w:val="201F1E"/>
          <w:shd w:val="clear" w:color="auto" w:fill="FFFFFF"/>
        </w:rPr>
        <w:t xml:space="preserve">  </w:t>
      </w:r>
      <w:r>
        <w:rPr>
          <w:rFonts w:ascii="Segoe UI" w:hAnsi="Segoe UI" w:cs="Segoe UI"/>
          <w:color w:val="201F1E"/>
          <w:shd w:val="clear" w:color="auto" w:fill="FFFFFF"/>
        </w:rPr>
        <w:t xml:space="preserve">I hope </w:t>
      </w:r>
      <w:r w:rsidR="00AF614D">
        <w:rPr>
          <w:rFonts w:ascii="Segoe UI" w:hAnsi="Segoe UI" w:cs="Segoe UI"/>
          <w:color w:val="201F1E"/>
          <w:shd w:val="clear" w:color="auto" w:fill="FFFFFF"/>
        </w:rPr>
        <w:t>everybody had a pleasant summer.</w:t>
      </w:r>
    </w:p>
    <w:p w14:paraId="6DA1AAC3" w14:textId="32BF5933" w:rsidR="00AF614D" w:rsidRDefault="00AF614D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My own daughter has also started in Year 5 this year and I find it hard to believe that she only has one more year in primary school after this…</w:t>
      </w:r>
    </w:p>
    <w:p w14:paraId="3B992325" w14:textId="2904C6B5" w:rsidR="00B17F6F" w:rsidRDefault="00AF614D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We are really </w:t>
      </w:r>
      <w:proofErr w:type="gramStart"/>
      <w:r w:rsidR="00A3243B">
        <w:rPr>
          <w:rFonts w:ascii="Segoe UI" w:hAnsi="Segoe UI" w:cs="Segoe UI"/>
          <w:color w:val="201F1E"/>
          <w:shd w:val="clear" w:color="auto" w:fill="FFFFFF"/>
        </w:rPr>
        <w:t>want</w:t>
      </w:r>
      <w:proofErr w:type="gramEnd"/>
      <w:r w:rsidR="00A3243B">
        <w:rPr>
          <w:rFonts w:ascii="Segoe UI" w:hAnsi="Segoe UI" w:cs="Segoe UI"/>
          <w:color w:val="201F1E"/>
          <w:shd w:val="clear" w:color="auto" w:fill="FFFFFF"/>
        </w:rPr>
        <w:t xml:space="preserve"> to maximise the time we have this year in order to catch up on any lost learning, and to make sure that children are ready for Year 6</w:t>
      </w:r>
      <w:r w:rsidR="00B17F6F">
        <w:rPr>
          <w:rFonts w:ascii="Segoe UI" w:hAnsi="Segoe UI" w:cs="Segoe UI"/>
          <w:color w:val="201F1E"/>
          <w:shd w:val="clear" w:color="auto" w:fill="FFFFFF"/>
        </w:rPr>
        <w:t xml:space="preserve"> and are (at the very least) working at the age-related expectations.</w:t>
      </w:r>
    </w:p>
    <w:p w14:paraId="609F3965" w14:textId="2B7549F5" w:rsidR="00D8343C" w:rsidRPr="00D8343C" w:rsidRDefault="00B17F6F" w:rsidP="00D8343C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color w:val="201F1E"/>
          <w:u w:val="single"/>
          <w:shd w:val="clear" w:color="auto" w:fill="FFFFFF"/>
        </w:rPr>
      </w:pPr>
      <w:r w:rsidRPr="00B17F6F">
        <w:rPr>
          <w:rFonts w:ascii="Segoe UI" w:hAnsi="Segoe UI" w:cs="Segoe UI"/>
          <w:b/>
          <w:color w:val="201F1E"/>
          <w:u w:val="single"/>
          <w:shd w:val="clear" w:color="auto" w:fill="FFFFFF"/>
        </w:rPr>
        <w:t>Expectations</w:t>
      </w:r>
      <w:bookmarkStart w:id="0" w:name="_GoBack"/>
      <w:bookmarkEnd w:id="0"/>
    </w:p>
    <w:p w14:paraId="1028106A" w14:textId="7EC11FBA" w:rsidR="00D8343C" w:rsidRPr="00D8343C" w:rsidRDefault="00D8343C" w:rsidP="00D8343C">
      <w:pPr>
        <w:pStyle w:val="NormalWeb"/>
        <w:shd w:val="clear" w:color="auto" w:fill="FFFFFF"/>
        <w:spacing w:after="120"/>
        <w:rPr>
          <w:rFonts w:ascii="Segoe UI" w:hAnsi="Segoe UI" w:cs="Segoe UI"/>
          <w:bCs/>
          <w:color w:val="201F1E"/>
          <w:shd w:val="clear" w:color="auto" w:fill="FFFFFF"/>
        </w:rPr>
      </w:pPr>
      <w:r w:rsidRPr="00D8343C">
        <w:rPr>
          <w:rFonts w:ascii="Segoe UI" w:hAnsi="Segoe UI" w:cs="Segoe UI"/>
          <w:bCs/>
          <w:color w:val="201F1E"/>
          <w:shd w:val="clear" w:color="auto" w:fill="FFFFFF"/>
        </w:rPr>
        <w:t>Reading: All children should be reading for around 15 minutes at least 4 times per week.  This improves their reading speed and understanding as well as encouraging a love of learning that we want all children to really embrace.  Reading diaries should be brought in on Fridays.</w:t>
      </w:r>
    </w:p>
    <w:p w14:paraId="699A9C51" w14:textId="7A4C199A" w:rsidR="00D8343C" w:rsidRPr="00D8343C" w:rsidRDefault="00D8343C" w:rsidP="00D8343C">
      <w:pPr>
        <w:pStyle w:val="NormalWeb"/>
        <w:shd w:val="clear" w:color="auto" w:fill="FFFFFF"/>
        <w:spacing w:after="120"/>
        <w:rPr>
          <w:rFonts w:ascii="Segoe UI" w:hAnsi="Segoe UI" w:cs="Segoe UI"/>
          <w:bCs/>
          <w:color w:val="201F1E"/>
          <w:shd w:val="clear" w:color="auto" w:fill="FFFFFF"/>
        </w:rPr>
      </w:pPr>
      <w:r w:rsidRPr="00D8343C">
        <w:rPr>
          <w:rFonts w:ascii="Segoe UI" w:hAnsi="Segoe UI" w:cs="Segoe UI"/>
          <w:bCs/>
          <w:color w:val="201F1E"/>
          <w:shd w:val="clear" w:color="auto" w:fill="FFFFFF"/>
        </w:rPr>
        <w:t>PE: Swimming will take place on Monday afternoons, and football will be on Friday afternoons - the usual PE kit is expected - preferably trainers rather than plimsoles. </w:t>
      </w:r>
    </w:p>
    <w:p w14:paraId="21775CEC" w14:textId="77777777" w:rsidR="00D8343C" w:rsidRDefault="00D8343C" w:rsidP="00D8343C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Cs/>
          <w:color w:val="201F1E"/>
          <w:shd w:val="clear" w:color="auto" w:fill="FFFFFF"/>
        </w:rPr>
      </w:pPr>
      <w:r w:rsidRPr="00D8343C">
        <w:rPr>
          <w:rFonts w:ascii="Segoe UI" w:hAnsi="Segoe UI" w:cs="Segoe UI"/>
          <w:bCs/>
          <w:color w:val="201F1E"/>
          <w:shd w:val="clear" w:color="auto" w:fill="FFFFFF"/>
        </w:rPr>
        <w:t>For swimming, please ensure your child wears either shorts/trunks (no pockets), for boys, or a one-piece costume for girls.  Swimming hats and goggles are optional – but to wear goggles I need you to send me written permission first.  Children will also need a towel, and a plastic bag for their wet things.</w:t>
      </w:r>
    </w:p>
    <w:p w14:paraId="2737FCF2" w14:textId="1D5D5AF6" w:rsidR="00D60826" w:rsidRDefault="00C022D3" w:rsidP="00D8343C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D8343C">
        <w:rPr>
          <w:rFonts w:ascii="Segoe UI" w:hAnsi="Segoe UI" w:cs="Segoe UI"/>
          <w:bCs/>
          <w:color w:val="201F1E"/>
          <w:shd w:val="clear" w:color="auto" w:fill="FFFFFF"/>
        </w:rPr>
        <w:t>English</w:t>
      </w:r>
      <w:r w:rsidRPr="00D8343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B17F6F" w:rsidRPr="00D8343C">
        <w:rPr>
          <w:rFonts w:ascii="Segoe UI" w:hAnsi="Segoe UI" w:cs="Segoe UI"/>
          <w:color w:val="201F1E"/>
          <w:shd w:val="clear" w:color="auto" w:fill="FFFFFF"/>
        </w:rPr>
        <w:t>–</w:t>
      </w:r>
      <w:r w:rsidRPr="00D8343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B17F6F" w:rsidRPr="00D8343C">
        <w:rPr>
          <w:rFonts w:ascii="Segoe UI" w:hAnsi="Segoe UI" w:cs="Segoe UI"/>
          <w:color w:val="201F1E"/>
          <w:shd w:val="clear" w:color="auto" w:fill="FFFFFF"/>
        </w:rPr>
        <w:t>This term we will be reading The Wild Way Home, which is linked to our topic of the Iron Age</w:t>
      </w:r>
      <w:r w:rsidR="008C3E6B" w:rsidRPr="00D8343C">
        <w:rPr>
          <w:rFonts w:ascii="Segoe UI" w:hAnsi="Segoe UI" w:cs="Segoe UI"/>
          <w:color w:val="201F1E"/>
          <w:shd w:val="clear" w:color="auto" w:fill="FFFFFF"/>
        </w:rPr>
        <w:t xml:space="preserve"> whilst</w:t>
      </w:r>
      <w:r w:rsidR="008C3E6B">
        <w:rPr>
          <w:rFonts w:ascii="Segoe UI" w:hAnsi="Segoe UI" w:cs="Segoe UI"/>
          <w:color w:val="201F1E"/>
          <w:shd w:val="clear" w:color="auto" w:fill="FFFFFF"/>
        </w:rPr>
        <w:t xml:space="preserve"> also supporting the children with empathy and a greater understanding of the meaning behind family and belonging.</w:t>
      </w:r>
    </w:p>
    <w:p w14:paraId="2FCCFA2A" w14:textId="2F76A4CF" w:rsidR="0079114F" w:rsidRDefault="00DB630F" w:rsidP="004A71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Maths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D60826" w:rsidRPr="002F6CB6">
        <w:rPr>
          <w:rFonts w:ascii="Segoe UI" w:hAnsi="Segoe UI" w:cs="Segoe UI"/>
          <w:color w:val="201F1E"/>
          <w:shd w:val="clear" w:color="auto" w:fill="FFFFFF"/>
        </w:rPr>
        <w:t>–</w:t>
      </w:r>
      <w:r w:rsidR="004A719F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B17F6F">
        <w:rPr>
          <w:rFonts w:ascii="Segoe UI" w:hAnsi="Segoe UI" w:cs="Segoe UI"/>
          <w:color w:val="201F1E"/>
          <w:shd w:val="clear" w:color="auto" w:fill="FFFFFF"/>
        </w:rPr>
        <w:t>Our focus is on number and place value – ensuring that the basics are clear and understood before moving on to other topics.</w:t>
      </w:r>
    </w:p>
    <w:p w14:paraId="5A481519" w14:textId="47599DE2" w:rsidR="00B17F6F" w:rsidRDefault="00B17F6F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If your child doesn’t know their times tables by now, they are at a disadvantage and they need to practise this at home.</w:t>
      </w:r>
      <w:r w:rsidR="00D8343C">
        <w:rPr>
          <w:rFonts w:ascii="Segoe UI" w:hAnsi="Segoe UI" w:cs="Segoe UI"/>
          <w:color w:val="201F1E"/>
          <w:shd w:val="clear" w:color="auto" w:fill="FFFFFF"/>
        </w:rPr>
        <w:t xml:space="preserve"> </w:t>
      </w:r>
      <w:hyperlink r:id="rId8" w:history="1">
        <w:r w:rsidR="00D8343C" w:rsidRPr="00612621">
          <w:rPr>
            <w:rStyle w:val="Hyperlink"/>
            <w:rFonts w:ascii="Segoe UI" w:hAnsi="Segoe UI" w:cs="Segoe UI"/>
            <w:shd w:val="clear" w:color="auto" w:fill="FFFFFF"/>
          </w:rPr>
          <w:t>https://ttrockstars.com/</w:t>
        </w:r>
      </w:hyperlink>
      <w:r w:rsidR="00D8343C">
        <w:rPr>
          <w:rFonts w:ascii="Segoe UI" w:hAnsi="Segoe UI" w:cs="Segoe UI"/>
          <w:color w:val="201F1E"/>
          <w:shd w:val="clear" w:color="auto" w:fill="FFFFFF"/>
        </w:rPr>
        <w:t xml:space="preserve">  can help.</w:t>
      </w:r>
    </w:p>
    <w:p w14:paraId="71CC82D4" w14:textId="7F0D37FF" w:rsidR="00C022D3" w:rsidRPr="002F6CB6" w:rsidRDefault="00C022D3" w:rsidP="00C022D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color w:val="201F1E"/>
          <w:u w:val="single"/>
          <w:shd w:val="clear" w:color="auto" w:fill="FFFFFF"/>
        </w:rPr>
      </w:pPr>
      <w:r>
        <w:rPr>
          <w:rFonts w:ascii="Segoe UI" w:hAnsi="Segoe UI" w:cs="Segoe UI"/>
          <w:b/>
          <w:color w:val="201F1E"/>
          <w:shd w:val="clear" w:color="auto" w:fill="FFFFFF"/>
        </w:rPr>
        <w:t xml:space="preserve">Topic </w:t>
      </w:r>
      <w:proofErr w:type="gramStart"/>
      <w:r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-  </w:t>
      </w:r>
      <w:r w:rsidR="008C3E6B">
        <w:rPr>
          <w:rFonts w:ascii="Segoe UI" w:hAnsi="Segoe UI" w:cs="Segoe UI"/>
          <w:bCs/>
          <w:color w:val="201F1E"/>
          <w:shd w:val="clear" w:color="auto" w:fill="FFFFFF"/>
        </w:rPr>
        <w:t>We</w:t>
      </w:r>
      <w:proofErr w:type="gramEnd"/>
      <w:r w:rsidR="008C3E6B">
        <w:rPr>
          <w:rFonts w:ascii="Segoe UI" w:hAnsi="Segoe UI" w:cs="Segoe UI"/>
          <w:bCs/>
          <w:color w:val="201F1E"/>
          <w:shd w:val="clear" w:color="auto" w:fill="FFFFFF"/>
        </w:rPr>
        <w:t xml:space="preserve"> will be delving into the Iron Age as a class this half-term and understanding what life would have been like for the people of that time.</w:t>
      </w:r>
    </w:p>
    <w:p w14:paraId="295EA4D3" w14:textId="2C897BC8" w:rsidR="004173AD" w:rsidRPr="002F6CB6" w:rsidRDefault="00B17F6F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b/>
          <w:color w:val="201F1E"/>
          <w:shd w:val="clear" w:color="auto" w:fill="FFFFFF"/>
        </w:rPr>
        <w:t xml:space="preserve">Art – </w:t>
      </w:r>
      <w:r>
        <w:rPr>
          <w:rFonts w:ascii="Segoe UI" w:hAnsi="Segoe UI" w:cs="Segoe UI"/>
          <w:color w:val="201F1E"/>
          <w:shd w:val="clear" w:color="auto" w:fill="FFFFFF"/>
        </w:rPr>
        <w:t xml:space="preserve">Our focus is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‘ Viewpoints</w:t>
      </w:r>
      <w:proofErr w:type="gramEnd"/>
      <w:r w:rsidR="008C3E6B">
        <w:rPr>
          <w:rFonts w:ascii="Segoe UI" w:hAnsi="Segoe UI" w:cs="Segoe UI"/>
          <w:color w:val="201F1E"/>
          <w:shd w:val="clear" w:color="auto" w:fill="FFFFFF"/>
        </w:rPr>
        <w:t>, and through this topic we will be trying to look at the world a little differently as well as find out more about artists who did the same.</w:t>
      </w:r>
    </w:p>
    <w:p w14:paraId="2D4DB972" w14:textId="315E7B34" w:rsidR="002F6CB6" w:rsidRDefault="002F6CB6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10A941AD" w14:textId="132EF3E7" w:rsidR="008C3E6B" w:rsidRDefault="008C3E6B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As always, if there is anything you wish to contact me about, please see me at the end of each day, or message via Class Dojo if you want to arrange a more in-depth or private conversation.</w:t>
      </w:r>
    </w:p>
    <w:p w14:paraId="0717B20F" w14:textId="77777777" w:rsidR="008C3E6B" w:rsidRDefault="008C3E6B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7294749A" w14:textId="0B4F951A" w:rsidR="004173AD" w:rsidRPr="002F6CB6" w:rsidRDefault="004173AD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Best Wishes</w:t>
      </w:r>
      <w:r w:rsidR="002F6CB6">
        <w:rPr>
          <w:rFonts w:ascii="Segoe UI" w:hAnsi="Segoe UI" w:cs="Segoe UI"/>
          <w:color w:val="201F1E"/>
          <w:shd w:val="clear" w:color="auto" w:fill="FFFFFF"/>
        </w:rPr>
        <w:t xml:space="preserve"> and Stay Safe</w:t>
      </w:r>
    </w:p>
    <w:p w14:paraId="45FAB375" w14:textId="77777777" w:rsidR="002F6CB6" w:rsidRDefault="002F6CB6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68830153" w14:textId="1109F4A2" w:rsidR="00D82680" w:rsidRDefault="004173AD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Carl Bown</w:t>
      </w:r>
    </w:p>
    <w:p w14:paraId="1EEDEE39" w14:textId="1208B6A1" w:rsidR="002F6CB6" w:rsidRPr="002F6CB6" w:rsidRDefault="002F6CB6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Year </w:t>
      </w:r>
      <w:r w:rsidR="008C3E6B">
        <w:rPr>
          <w:rFonts w:ascii="Segoe UI" w:hAnsi="Segoe UI" w:cs="Segoe UI"/>
          <w:color w:val="201F1E"/>
          <w:shd w:val="clear" w:color="auto" w:fill="FFFFFF"/>
        </w:rPr>
        <w:t>5</w:t>
      </w:r>
      <w:r>
        <w:rPr>
          <w:rFonts w:ascii="Segoe UI" w:hAnsi="Segoe UI" w:cs="Segoe UI"/>
          <w:color w:val="201F1E"/>
          <w:shd w:val="clear" w:color="auto" w:fill="FFFFFF"/>
        </w:rPr>
        <w:t xml:space="preserve"> Teacher</w:t>
      </w:r>
    </w:p>
    <w:sectPr w:rsidR="002F6CB6" w:rsidRPr="002F6CB6" w:rsidSect="00074A7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2718"/>
    <w:rsid w:val="00026C27"/>
    <w:rsid w:val="000706D7"/>
    <w:rsid w:val="00074A77"/>
    <w:rsid w:val="00074DFF"/>
    <w:rsid w:val="000F02E9"/>
    <w:rsid w:val="000F4738"/>
    <w:rsid w:val="00103037"/>
    <w:rsid w:val="00116F5B"/>
    <w:rsid w:val="00164209"/>
    <w:rsid w:val="001771DB"/>
    <w:rsid w:val="001A04E2"/>
    <w:rsid w:val="001D6CEF"/>
    <w:rsid w:val="001E427C"/>
    <w:rsid w:val="00207200"/>
    <w:rsid w:val="00234A58"/>
    <w:rsid w:val="002D5A60"/>
    <w:rsid w:val="002E1239"/>
    <w:rsid w:val="002F6CB6"/>
    <w:rsid w:val="00397677"/>
    <w:rsid w:val="003D535D"/>
    <w:rsid w:val="004015F3"/>
    <w:rsid w:val="00407976"/>
    <w:rsid w:val="004173AD"/>
    <w:rsid w:val="00483C53"/>
    <w:rsid w:val="004A719F"/>
    <w:rsid w:val="00580CF0"/>
    <w:rsid w:val="005A1CCC"/>
    <w:rsid w:val="00606349"/>
    <w:rsid w:val="006138FD"/>
    <w:rsid w:val="006236FF"/>
    <w:rsid w:val="00640CCE"/>
    <w:rsid w:val="0066765F"/>
    <w:rsid w:val="00675929"/>
    <w:rsid w:val="006B325F"/>
    <w:rsid w:val="006C148D"/>
    <w:rsid w:val="00743337"/>
    <w:rsid w:val="0079114F"/>
    <w:rsid w:val="008143B2"/>
    <w:rsid w:val="008768F0"/>
    <w:rsid w:val="008C3E6B"/>
    <w:rsid w:val="009334F2"/>
    <w:rsid w:val="009D044B"/>
    <w:rsid w:val="009D4EBF"/>
    <w:rsid w:val="009F139C"/>
    <w:rsid w:val="00A26557"/>
    <w:rsid w:val="00A3243B"/>
    <w:rsid w:val="00A8500E"/>
    <w:rsid w:val="00AC5AAC"/>
    <w:rsid w:val="00AF614D"/>
    <w:rsid w:val="00B03A90"/>
    <w:rsid w:val="00B13C27"/>
    <w:rsid w:val="00B17F6F"/>
    <w:rsid w:val="00B45FA8"/>
    <w:rsid w:val="00BA2C2E"/>
    <w:rsid w:val="00BC7EC7"/>
    <w:rsid w:val="00BD2E5D"/>
    <w:rsid w:val="00BF3996"/>
    <w:rsid w:val="00C022D3"/>
    <w:rsid w:val="00C44652"/>
    <w:rsid w:val="00C57E08"/>
    <w:rsid w:val="00CF648B"/>
    <w:rsid w:val="00D320D0"/>
    <w:rsid w:val="00D60826"/>
    <w:rsid w:val="00D71D78"/>
    <w:rsid w:val="00D82680"/>
    <w:rsid w:val="00D8343C"/>
    <w:rsid w:val="00DB630F"/>
    <w:rsid w:val="00DC0B05"/>
    <w:rsid w:val="00E14A94"/>
    <w:rsid w:val="00E42E2F"/>
    <w:rsid w:val="00E76F4B"/>
    <w:rsid w:val="00EB6EEA"/>
    <w:rsid w:val="00EF1064"/>
    <w:rsid w:val="00F028F2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5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A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FC29B24A2E94D9D188E5E15343B89" ma:contentTypeVersion="9" ma:contentTypeDescription="Create a new document." ma:contentTypeScope="" ma:versionID="28e32433324aff6cdb8b652429bbfa6b">
  <xsd:schema xmlns:xsd="http://www.w3.org/2001/XMLSchema" xmlns:xs="http://www.w3.org/2001/XMLSchema" xmlns:p="http://schemas.microsoft.com/office/2006/metadata/properties" xmlns:ns3="7258bb68-ed6e-4787-a4c3-72f97d2a6589" targetNamespace="http://schemas.microsoft.com/office/2006/metadata/properties" ma:root="true" ma:fieldsID="5ae3272a788cdb96861c7a36dad490e5" ns3:_="">
    <xsd:import namespace="7258bb68-ed6e-4787-a4c3-72f97d2a6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bb68-ed6e-4787-a4c3-72f97d2a6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026F6-B289-4032-9623-0415FABC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8bb68-ed6e-4787-a4c3-72f97d2a6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68E83-A1BB-4CFE-9104-507E18E12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E7FBF-BC6A-4AC7-A8D4-B0FCB125F606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258bb68-ed6e-4787-a4c3-72f97d2a6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C Bown Staff 8922005</cp:lastModifiedBy>
  <cp:revision>5</cp:revision>
  <dcterms:created xsi:type="dcterms:W3CDTF">2021-08-31T11:16:00Z</dcterms:created>
  <dcterms:modified xsi:type="dcterms:W3CDTF">2021-09-11T17:28:00Z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0x0101005FBFC29B24A2E94D9D188E5E15343B89</vt:lpwstr>
  </property>
</Properties>
</file>